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C6C" w:rsidRDefault="00472C6C" w:rsidP="007A0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«Дня соседей» в Останкинском районе</w:t>
      </w:r>
    </w:p>
    <w:p w:rsidR="00472C6C" w:rsidRDefault="00472C6C" w:rsidP="007A0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38FE" w:rsidRDefault="00F40DC1" w:rsidP="007A02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AB78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 мая в 1</w:t>
      </w:r>
      <w:r w:rsidRPr="007A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AB78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.00 </w:t>
      </w:r>
      <w:r w:rsidRPr="007A023A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 СДЦ «Останкино»</w:t>
      </w:r>
      <w:r w:rsidR="00803D68" w:rsidRPr="007A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управой Останкинского района</w:t>
      </w:r>
      <w:r w:rsidRPr="007A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организовали и</w:t>
      </w:r>
      <w:r w:rsidR="00A6635E" w:rsidRPr="007A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великолепный праздник</w:t>
      </w:r>
      <w:r w:rsidR="00AB781D" w:rsidRPr="00AB7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81D" w:rsidRPr="00AB78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«День соседей»</w:t>
      </w:r>
      <w:r w:rsidR="009F5D92" w:rsidRPr="007A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Мурманский пр., д. 18.</w:t>
      </w:r>
      <w:r w:rsidR="001538FE" w:rsidRPr="001538FE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 </w:t>
      </w:r>
    </w:p>
    <w:p w:rsidR="00E141F0" w:rsidRPr="007A023A" w:rsidRDefault="001538FE" w:rsidP="007A0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3A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В этот день  были организованы </w:t>
      </w:r>
      <w:r w:rsidR="00472C6C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 w:rsidR="0028468E">
        <w:rPr>
          <w:rFonts w:ascii="Times New Roman" w:hAnsi="Times New Roman" w:cs="Times New Roman"/>
          <w:color w:val="000000"/>
          <w:spacing w:val="-20"/>
          <w:sz w:val="28"/>
          <w:szCs w:val="28"/>
        </w:rPr>
        <w:t>конкурсы</w:t>
      </w:r>
      <w:r w:rsidRPr="007A023A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, творческие мастер-классы, спортивные эстафеты и многое другое. Гостей праздника </w:t>
      </w:r>
      <w:r w:rsidRPr="007A023A">
        <w:rPr>
          <w:rStyle w:val="a4"/>
          <w:rFonts w:ascii="Times New Roman" w:hAnsi="Times New Roman" w:cs="Times New Roman"/>
          <w:i w:val="0"/>
          <w:iCs w:val="0"/>
          <w:color w:val="000000"/>
          <w:spacing w:val="-20"/>
          <w:sz w:val="28"/>
          <w:szCs w:val="28"/>
        </w:rPr>
        <w:t xml:space="preserve">ждали  яркие </w:t>
      </w:r>
      <w:r w:rsidRPr="007A023A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впечатления  и </w:t>
      </w:r>
      <w:r w:rsidRPr="007A023A">
        <w:rPr>
          <w:rStyle w:val="a4"/>
          <w:rFonts w:ascii="Times New Roman" w:hAnsi="Times New Roman" w:cs="Times New Roman"/>
          <w:i w:val="0"/>
          <w:iCs w:val="0"/>
          <w:color w:val="000000"/>
          <w:spacing w:val="-20"/>
          <w:sz w:val="28"/>
          <w:szCs w:val="28"/>
        </w:rPr>
        <w:t xml:space="preserve">море </w:t>
      </w:r>
      <w:r w:rsidRPr="007A023A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положительных </w:t>
      </w:r>
      <w:r w:rsidRPr="007A023A">
        <w:rPr>
          <w:rStyle w:val="a4"/>
          <w:rFonts w:ascii="Times New Roman" w:hAnsi="Times New Roman" w:cs="Times New Roman"/>
          <w:i w:val="0"/>
          <w:iCs w:val="0"/>
          <w:color w:val="000000"/>
          <w:spacing w:val="-20"/>
          <w:sz w:val="28"/>
          <w:szCs w:val="28"/>
        </w:rPr>
        <w:t>эмоций!</w:t>
      </w:r>
    </w:p>
    <w:p w:rsidR="004D025D" w:rsidRPr="007A023A" w:rsidRDefault="004D025D" w:rsidP="007A0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3A">
        <w:rPr>
          <w:rFonts w:ascii="Times New Roman" w:hAnsi="Times New Roman" w:cs="Times New Roman"/>
          <w:b/>
          <w:bCs/>
          <w:sz w:val="28"/>
          <w:szCs w:val="28"/>
        </w:rPr>
        <w:t>День</w:t>
      </w:r>
      <w:r w:rsidRPr="007A023A">
        <w:rPr>
          <w:rFonts w:ascii="Times New Roman" w:hAnsi="Times New Roman" w:cs="Times New Roman"/>
          <w:sz w:val="28"/>
          <w:szCs w:val="28"/>
        </w:rPr>
        <w:t xml:space="preserve"> </w:t>
      </w:r>
      <w:r w:rsidRPr="007A023A">
        <w:rPr>
          <w:rFonts w:ascii="Times New Roman" w:hAnsi="Times New Roman" w:cs="Times New Roman"/>
          <w:b/>
          <w:bCs/>
          <w:sz w:val="28"/>
          <w:szCs w:val="28"/>
        </w:rPr>
        <w:t>соседей</w:t>
      </w:r>
      <w:r w:rsidRPr="007A023A">
        <w:rPr>
          <w:rFonts w:ascii="Times New Roman" w:hAnsi="Times New Roman" w:cs="Times New Roman"/>
          <w:sz w:val="28"/>
          <w:szCs w:val="28"/>
        </w:rPr>
        <w:t xml:space="preserve"> — </w:t>
      </w:r>
      <w:r w:rsidRPr="007A023A">
        <w:rPr>
          <w:rFonts w:ascii="Times New Roman" w:hAnsi="Times New Roman" w:cs="Times New Roman"/>
          <w:b/>
          <w:bCs/>
          <w:sz w:val="28"/>
          <w:szCs w:val="28"/>
        </w:rPr>
        <w:t>праздник</w:t>
      </w:r>
      <w:r w:rsidRPr="007A023A">
        <w:rPr>
          <w:rFonts w:ascii="Times New Roman" w:hAnsi="Times New Roman" w:cs="Times New Roman"/>
          <w:sz w:val="28"/>
          <w:szCs w:val="28"/>
        </w:rPr>
        <w:t xml:space="preserve"> замечательный! Ведь </w:t>
      </w:r>
      <w:r w:rsidRPr="007A023A">
        <w:rPr>
          <w:rFonts w:ascii="Times New Roman" w:hAnsi="Times New Roman" w:cs="Times New Roman"/>
          <w:b/>
          <w:bCs/>
          <w:sz w:val="28"/>
          <w:szCs w:val="28"/>
        </w:rPr>
        <w:t>сосед</w:t>
      </w:r>
      <w:r w:rsidRPr="007A023A">
        <w:rPr>
          <w:rFonts w:ascii="Times New Roman" w:hAnsi="Times New Roman" w:cs="Times New Roman"/>
          <w:sz w:val="28"/>
          <w:szCs w:val="28"/>
        </w:rPr>
        <w:t xml:space="preserve"> — почти как друг, как брат, </w:t>
      </w:r>
      <w:r w:rsidRPr="007A023A">
        <w:rPr>
          <w:rFonts w:ascii="Times New Roman" w:hAnsi="Times New Roman" w:cs="Times New Roman"/>
          <w:b/>
          <w:bCs/>
          <w:sz w:val="28"/>
          <w:szCs w:val="28"/>
        </w:rPr>
        <w:t>Сосед</w:t>
      </w:r>
      <w:r w:rsidRPr="007A023A">
        <w:rPr>
          <w:rFonts w:ascii="Times New Roman" w:hAnsi="Times New Roman" w:cs="Times New Roman"/>
          <w:sz w:val="28"/>
          <w:szCs w:val="28"/>
        </w:rPr>
        <w:t xml:space="preserve"> — человек серьезный и влиятельный!</w:t>
      </w:r>
    </w:p>
    <w:p w:rsidR="00AB781D" w:rsidRPr="007A023A" w:rsidRDefault="00803D68" w:rsidP="00E430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41F0" w:rsidRPr="007A02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A023A">
        <w:rPr>
          <w:rFonts w:ascii="Times New Roman" w:hAnsi="Times New Roman" w:cs="Times New Roman"/>
          <w:b/>
          <w:bCs/>
          <w:sz w:val="28"/>
          <w:szCs w:val="28"/>
        </w:rPr>
        <w:t>День</w:t>
      </w:r>
      <w:r w:rsidRPr="007A023A">
        <w:rPr>
          <w:rFonts w:ascii="Times New Roman" w:hAnsi="Times New Roman" w:cs="Times New Roman"/>
          <w:sz w:val="28"/>
          <w:szCs w:val="28"/>
        </w:rPr>
        <w:t xml:space="preserve"> </w:t>
      </w:r>
      <w:r w:rsidRPr="007A023A">
        <w:rPr>
          <w:rFonts w:ascii="Times New Roman" w:hAnsi="Times New Roman" w:cs="Times New Roman"/>
          <w:b/>
          <w:bCs/>
          <w:sz w:val="28"/>
          <w:szCs w:val="28"/>
        </w:rPr>
        <w:t>соседей</w:t>
      </w:r>
      <w:r w:rsidRPr="007A023A">
        <w:rPr>
          <w:rFonts w:ascii="Times New Roman" w:hAnsi="Times New Roman" w:cs="Times New Roman"/>
          <w:sz w:val="28"/>
          <w:szCs w:val="28"/>
        </w:rPr>
        <w:t xml:space="preserve"> - отличный повод не только повеселиться, но и сказать или предложить друг другу то, что он или вы ждали долгое время. </w:t>
      </w:r>
      <w:r w:rsidR="00AB781D" w:rsidRPr="00AB7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3D68" w:rsidRPr="007A023A" w:rsidRDefault="00AB781D" w:rsidP="00E4307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B781D">
        <w:rPr>
          <w:sz w:val="28"/>
          <w:szCs w:val="28"/>
        </w:rPr>
        <w:t>         </w:t>
      </w:r>
      <w:r w:rsidR="00803D68" w:rsidRPr="007A023A">
        <w:rPr>
          <w:sz w:val="28"/>
          <w:szCs w:val="28"/>
        </w:rPr>
        <w:t>Современная динамичная жизнь привела к тому, что жители больших городов не всегда знакомы со своими соседями по лестничной клетке. Давно стало не принято ходить в гости к соседям, собираться всем домом или участвовать в совместных мероприятиях. День соседей помогает познакомиться с теми, чья жизнь протекает рядом, подружиться с ними и научиться решать конфликты конструктивно.</w:t>
      </w:r>
    </w:p>
    <w:p w:rsidR="00472C6C" w:rsidRDefault="00AB781D" w:rsidP="007A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8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A02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72C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4" name="Рисунок 4" descr="C:\Users\PakIA\Documents\Газета и сайт\Сайт 2016\Спорт и досуг\День соседей (29.05.16)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A\Documents\Газета и сайт\Сайт 2016\Спорт и досуг\День соседей (29.05.16)\IMG_6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6C" w:rsidRDefault="00472C6C" w:rsidP="007A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7" name="Рисунок 7" descr="C:\Users\PakIA\Documents\Газета и сайт\Сайт 2016\Спорт и досуг\День соседей (29.05.16)\IMG_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A\Documents\Газета и сайт\Сайт 2016\Спорт и досуг\День соседей (29.05.16)\IMG_6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6C" w:rsidRDefault="00472C6C" w:rsidP="007A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5" name="Рисунок 5" descr="C:\Users\PakIA\Documents\Газета и сайт\Сайт 2016\Спорт и досуг\День соседей (29.05.16)\IMG_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A\Documents\Газета и сайт\Сайт 2016\Спорт и досуг\День соседей (29.05.16)\IMG_6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6C" w:rsidRDefault="00472C6C" w:rsidP="007A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6" name="Рисунок 6" descr="C:\Users\PakIA\Documents\Газета и сайт\Сайт 2016\Спорт и досуг\День соседей (29.05.16)\IMG_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A\Documents\Газета и сайт\Сайт 2016\Спорт и досуг\День соседей (29.05.16)\IMG_6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6C" w:rsidRDefault="00472C6C" w:rsidP="007A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8" name="Рисунок 8" descr="C:\Users\PakIA\Documents\Газета и сайт\Сайт 2016\Спорт и досуг\День соседей (29.05.16)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kIA\Documents\Газета и сайт\Сайт 2016\Спорт и досуг\День соседей (29.05.16)\IMG_6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81D" w:rsidRDefault="00472C6C" w:rsidP="007A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1" name="Рисунок 1" descr="C:\Users\PakIA\Documents\Газета и сайт\Сайт 2016\Спорт и досуг\День соседей (29.05.16)\IMG_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Documents\Газета и сайт\Сайт 2016\Спорт и досуг\День соседей (29.05.16)\IMG_6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6C" w:rsidRDefault="00472C6C" w:rsidP="007A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2" name="Рисунок 2" descr="C:\Users\PakIA\Documents\Газета и сайт\Сайт 2016\Спорт и досуг\День соседей (29.05.16)\IMG_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Documents\Газета и сайт\Сайт 2016\Спорт и досуг\День соседей (29.05.16)\IMG_6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6C" w:rsidRDefault="00472C6C" w:rsidP="007A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C6C" w:rsidRPr="00AB781D" w:rsidRDefault="00472C6C" w:rsidP="007A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PakIA\Documents\Газета и сайт\Сайт 2016\Спорт и досуг\День соседей (29.05.16)\IMG_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Documents\Газета и сайт\Сайт 2016\Спорт и досуг\День соседей (29.05.16)\IMG_6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CE" w:rsidRDefault="009B70CE" w:rsidP="007A023A">
      <w:pPr>
        <w:jc w:val="both"/>
      </w:pPr>
    </w:p>
    <w:sectPr w:rsidR="009B7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1B8"/>
    <w:rsid w:val="00134FA9"/>
    <w:rsid w:val="001538FE"/>
    <w:rsid w:val="001751B8"/>
    <w:rsid w:val="001C4268"/>
    <w:rsid w:val="0028468E"/>
    <w:rsid w:val="00472C6C"/>
    <w:rsid w:val="004D025D"/>
    <w:rsid w:val="007A023A"/>
    <w:rsid w:val="00803D68"/>
    <w:rsid w:val="009B70CE"/>
    <w:rsid w:val="009F5D92"/>
    <w:rsid w:val="00A6635E"/>
    <w:rsid w:val="00AB781D"/>
    <w:rsid w:val="00E141F0"/>
    <w:rsid w:val="00E43071"/>
    <w:rsid w:val="00E444CA"/>
    <w:rsid w:val="00F4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34FA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72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34FA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72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Федотенкова Светлана Александровна</dc:creator>
  <cp:keywords/>
  <dc:description/>
  <cp:lastModifiedBy>Пак Ирина Анатольевна</cp:lastModifiedBy>
  <cp:revision>4</cp:revision>
  <dcterms:created xsi:type="dcterms:W3CDTF">2016-05-30T06:00:00Z</dcterms:created>
  <dcterms:modified xsi:type="dcterms:W3CDTF">2016-05-30T07:10:00Z</dcterms:modified>
</cp:coreProperties>
</file>